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36" w:rsidRPr="00A46E69" w:rsidRDefault="00D768C6" w:rsidP="00D768C6">
      <w:pPr>
        <w:jc w:val="center"/>
        <w:rPr>
          <w:b/>
          <w:sz w:val="22"/>
          <w:szCs w:val="22"/>
          <w:u w:val="single"/>
        </w:rPr>
      </w:pPr>
      <w:r w:rsidRPr="00A46E69">
        <w:rPr>
          <w:b/>
          <w:sz w:val="22"/>
          <w:szCs w:val="22"/>
          <w:u w:val="single"/>
        </w:rPr>
        <w:t>С</w:t>
      </w:r>
      <w:r w:rsidR="00DC1A36" w:rsidRPr="00A46E69">
        <w:rPr>
          <w:b/>
          <w:sz w:val="22"/>
          <w:szCs w:val="22"/>
          <w:u w:val="single"/>
        </w:rPr>
        <w:t>писок муниципальных служащих на 1 января 201</w:t>
      </w:r>
      <w:r w:rsidR="00F71B4E">
        <w:rPr>
          <w:b/>
          <w:sz w:val="22"/>
          <w:szCs w:val="22"/>
          <w:u w:val="single"/>
        </w:rPr>
        <w:t>8</w:t>
      </w:r>
      <w:r w:rsidR="00DC1A36" w:rsidRPr="00A46E69">
        <w:rPr>
          <w:b/>
          <w:sz w:val="22"/>
          <w:szCs w:val="22"/>
          <w:u w:val="single"/>
        </w:rPr>
        <w:t xml:space="preserve"> года</w:t>
      </w:r>
      <w:r w:rsidRPr="00A46E69">
        <w:rPr>
          <w:b/>
          <w:sz w:val="22"/>
          <w:szCs w:val="22"/>
          <w:u w:val="single"/>
        </w:rPr>
        <w:t>.</w:t>
      </w:r>
    </w:p>
    <w:p w:rsidR="00DC1A36" w:rsidRPr="00A46E69" w:rsidRDefault="00DC1A36" w:rsidP="00DC1A36">
      <w:pPr>
        <w:rPr>
          <w:sz w:val="22"/>
          <w:szCs w:val="22"/>
        </w:rPr>
      </w:pPr>
    </w:p>
    <w:p w:rsidR="00DC1A36" w:rsidRPr="00A46E69" w:rsidRDefault="00DC1A36" w:rsidP="00DC1A36">
      <w:pPr>
        <w:jc w:val="center"/>
        <w:rPr>
          <w:sz w:val="22"/>
          <w:szCs w:val="22"/>
        </w:rPr>
      </w:pPr>
    </w:p>
    <w:tbl>
      <w:tblPr>
        <w:tblW w:w="15377" w:type="dxa"/>
        <w:tblInd w:w="-186" w:type="dxa"/>
        <w:tblLayout w:type="fixed"/>
        <w:tblLook w:val="0000"/>
      </w:tblPr>
      <w:tblGrid>
        <w:gridCol w:w="989"/>
        <w:gridCol w:w="2158"/>
        <w:gridCol w:w="2369"/>
        <w:gridCol w:w="6"/>
        <w:gridCol w:w="2268"/>
        <w:gridCol w:w="6"/>
        <w:gridCol w:w="2265"/>
        <w:gridCol w:w="1560"/>
        <w:gridCol w:w="1560"/>
        <w:gridCol w:w="2196"/>
      </w:tblGrid>
      <w:tr w:rsidR="00DC1A36" w:rsidRPr="00A46E69" w:rsidTr="00DC1A3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36" w:rsidRPr="00A46E69" w:rsidRDefault="00DC1A36" w:rsidP="00DC1A3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46E69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A46E6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46E6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36" w:rsidRPr="00A46E69" w:rsidRDefault="00DC1A36" w:rsidP="00DC1A3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46E69">
              <w:rPr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36" w:rsidRPr="00A46E69" w:rsidRDefault="00DC1A36" w:rsidP="00DC1A3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46E69">
              <w:rPr>
                <w:b/>
                <w:bCs/>
                <w:sz w:val="22"/>
                <w:szCs w:val="22"/>
              </w:rPr>
              <w:t>Место работы муниципального служащего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36" w:rsidRPr="00A46E69" w:rsidRDefault="00DC1A36" w:rsidP="00DC1A3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46E69">
              <w:rPr>
                <w:b/>
                <w:bCs/>
                <w:sz w:val="22"/>
                <w:szCs w:val="22"/>
              </w:rPr>
              <w:t>Должность работы муниципального служащего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36" w:rsidRPr="00A46E69" w:rsidRDefault="00DC1A36" w:rsidP="00DC1A3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46E69">
              <w:rPr>
                <w:b/>
                <w:bCs/>
                <w:sz w:val="22"/>
                <w:szCs w:val="22"/>
              </w:rPr>
              <w:t>Группа должностей муниципальной службы, к которой относиться должность муниципальной службы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36" w:rsidRPr="00A46E69" w:rsidRDefault="00DC1A36" w:rsidP="00DC1A3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46E69">
              <w:rPr>
                <w:b/>
                <w:bCs/>
                <w:sz w:val="22"/>
                <w:szCs w:val="22"/>
              </w:rPr>
              <w:t>Дата назначения на должность муниципальной службы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36" w:rsidRPr="00A46E69" w:rsidRDefault="00DC1A36" w:rsidP="00DC1A3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46E69">
              <w:rPr>
                <w:b/>
                <w:bCs/>
                <w:sz w:val="22"/>
                <w:szCs w:val="22"/>
              </w:rPr>
              <w:t>Год, число, месяц рождения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36" w:rsidRPr="00A46E69" w:rsidRDefault="00DC1A36" w:rsidP="00DC1A3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46E69">
              <w:rPr>
                <w:b/>
                <w:bCs/>
                <w:sz w:val="22"/>
                <w:szCs w:val="22"/>
              </w:rPr>
              <w:t>Образование</w:t>
            </w:r>
          </w:p>
        </w:tc>
      </w:tr>
      <w:tr w:rsidR="00DC1A36" w:rsidRPr="00A46E69" w:rsidTr="00DC1A3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36" w:rsidRPr="00A46E69" w:rsidRDefault="00DC1A36" w:rsidP="00DC1A36">
            <w:pPr>
              <w:snapToGrid w:val="0"/>
              <w:ind w:left="360"/>
              <w:jc w:val="center"/>
              <w:rPr>
                <w:sz w:val="22"/>
                <w:szCs w:val="22"/>
              </w:rPr>
            </w:pPr>
            <w:r w:rsidRPr="00A46E69">
              <w:rPr>
                <w:sz w:val="22"/>
                <w:szCs w:val="22"/>
              </w:rPr>
              <w:t>1.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36" w:rsidRPr="00A46E69" w:rsidRDefault="00DC1A36" w:rsidP="00DC1A36">
            <w:pPr>
              <w:snapToGrid w:val="0"/>
              <w:jc w:val="center"/>
              <w:rPr>
                <w:sz w:val="22"/>
                <w:szCs w:val="22"/>
              </w:rPr>
            </w:pPr>
            <w:r w:rsidRPr="00A46E69">
              <w:rPr>
                <w:sz w:val="22"/>
                <w:szCs w:val="22"/>
              </w:rPr>
              <w:t>2.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36" w:rsidRPr="00A46E69" w:rsidRDefault="00DC1A36" w:rsidP="00DC1A36">
            <w:pPr>
              <w:snapToGrid w:val="0"/>
              <w:jc w:val="center"/>
              <w:rPr>
                <w:sz w:val="22"/>
                <w:szCs w:val="22"/>
              </w:rPr>
            </w:pPr>
            <w:r w:rsidRPr="00A46E69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36" w:rsidRPr="00A46E69" w:rsidRDefault="00DC1A36" w:rsidP="00DC1A36">
            <w:pPr>
              <w:snapToGrid w:val="0"/>
              <w:jc w:val="center"/>
              <w:rPr>
                <w:sz w:val="22"/>
                <w:szCs w:val="22"/>
              </w:rPr>
            </w:pPr>
            <w:r w:rsidRPr="00A46E69">
              <w:rPr>
                <w:sz w:val="22"/>
                <w:szCs w:val="22"/>
              </w:rPr>
              <w:t>4.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36" w:rsidRPr="00A46E69" w:rsidRDefault="00DC1A36" w:rsidP="00DC1A36">
            <w:pPr>
              <w:snapToGrid w:val="0"/>
              <w:jc w:val="center"/>
              <w:rPr>
                <w:sz w:val="22"/>
                <w:szCs w:val="22"/>
              </w:rPr>
            </w:pPr>
            <w:r w:rsidRPr="00A46E69">
              <w:rPr>
                <w:sz w:val="22"/>
                <w:szCs w:val="22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36" w:rsidRPr="00A46E69" w:rsidRDefault="00DC1A36" w:rsidP="00DC1A36">
            <w:pPr>
              <w:snapToGrid w:val="0"/>
              <w:jc w:val="center"/>
              <w:rPr>
                <w:sz w:val="22"/>
                <w:szCs w:val="22"/>
              </w:rPr>
            </w:pPr>
            <w:r w:rsidRPr="00A46E69">
              <w:rPr>
                <w:sz w:val="22"/>
                <w:szCs w:val="22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A36" w:rsidRPr="00A46E69" w:rsidRDefault="00DC1A36" w:rsidP="00DC1A36">
            <w:pPr>
              <w:snapToGrid w:val="0"/>
              <w:jc w:val="center"/>
              <w:rPr>
                <w:sz w:val="22"/>
                <w:szCs w:val="22"/>
              </w:rPr>
            </w:pPr>
            <w:r w:rsidRPr="00A46E69">
              <w:rPr>
                <w:sz w:val="22"/>
                <w:szCs w:val="22"/>
              </w:rPr>
              <w:t>7.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36" w:rsidRPr="00A46E69" w:rsidRDefault="00DC1A36" w:rsidP="00DC1A36">
            <w:pPr>
              <w:snapToGrid w:val="0"/>
              <w:jc w:val="center"/>
              <w:rPr>
                <w:sz w:val="22"/>
                <w:szCs w:val="22"/>
              </w:rPr>
            </w:pPr>
            <w:r w:rsidRPr="00A46E69">
              <w:rPr>
                <w:sz w:val="22"/>
                <w:szCs w:val="22"/>
              </w:rPr>
              <w:t>8.</w:t>
            </w:r>
          </w:p>
        </w:tc>
      </w:tr>
      <w:tr w:rsidR="00DC1A36" w:rsidRPr="00A46E69" w:rsidTr="00DC1A36">
        <w:tc>
          <w:tcPr>
            <w:tcW w:w="15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36" w:rsidRPr="00A46E69" w:rsidRDefault="00DC1A36" w:rsidP="00DC1A3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C1A36" w:rsidRPr="00A46E69" w:rsidTr="00DC1A3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A36" w:rsidRPr="00A46E69" w:rsidRDefault="00DC1A36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A36" w:rsidRPr="00A46E69" w:rsidRDefault="007E7449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Гончарова Нина Михайловна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A36" w:rsidRPr="00A46E69" w:rsidRDefault="002938FC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Администрация Сосновского сельского поселения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A36" w:rsidRPr="00A46E69" w:rsidRDefault="002938FC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Глава администрации Сосновского сельского поселения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A36" w:rsidRPr="00A46E69" w:rsidRDefault="00D768C6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 xml:space="preserve">Высшая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A36" w:rsidRPr="00A46E69" w:rsidRDefault="00806A41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05.01.2004г.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A36" w:rsidRPr="00A46E69" w:rsidRDefault="00806A41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31.05.</w:t>
            </w:r>
            <w:r w:rsidR="00093FFF" w:rsidRPr="00A46E69">
              <w:rPr>
                <w:b/>
                <w:sz w:val="22"/>
                <w:szCs w:val="22"/>
              </w:rPr>
              <w:t>1953г.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A36" w:rsidRPr="00A46E69" w:rsidRDefault="00D768C6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В</w:t>
            </w:r>
            <w:r w:rsidR="00806A41" w:rsidRPr="00A46E69">
              <w:rPr>
                <w:b/>
                <w:sz w:val="22"/>
                <w:szCs w:val="22"/>
              </w:rPr>
              <w:t>ысшее</w:t>
            </w:r>
          </w:p>
        </w:tc>
      </w:tr>
      <w:tr w:rsidR="00DC1A36" w:rsidRPr="00A46E69" w:rsidTr="00DC1A3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A36" w:rsidRPr="00A46E69" w:rsidRDefault="00DC1A36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A36" w:rsidRPr="00A46E69" w:rsidRDefault="007E7449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Чудакова Лилия Васильевна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A36" w:rsidRPr="00A46E69" w:rsidRDefault="002938FC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Администрация Сосновского сельского поселения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A36" w:rsidRPr="00A46E69" w:rsidRDefault="002938FC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Заместитель главы администрации Сосновского сельского поселения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A36" w:rsidRPr="00A46E69" w:rsidRDefault="00D768C6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 xml:space="preserve">Главная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A36" w:rsidRPr="00A46E69" w:rsidRDefault="002938FC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07.07.2014г.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A36" w:rsidRPr="00A46E69" w:rsidRDefault="002938FC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13.06.1984г.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A36" w:rsidRPr="00A46E69" w:rsidRDefault="00806A41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Средне специальное</w:t>
            </w:r>
            <w:r w:rsidR="008E701D" w:rsidRPr="00A46E6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C1A36" w:rsidRPr="00A46E69" w:rsidTr="00DC1A3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A36" w:rsidRPr="00A46E69" w:rsidRDefault="00DC1A36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A36" w:rsidRPr="00A46E69" w:rsidRDefault="002938FC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46E69">
              <w:rPr>
                <w:b/>
                <w:sz w:val="22"/>
                <w:szCs w:val="22"/>
              </w:rPr>
              <w:t>Нецкина</w:t>
            </w:r>
            <w:proofErr w:type="spellEnd"/>
            <w:r w:rsidRPr="00A46E69">
              <w:rPr>
                <w:b/>
                <w:sz w:val="22"/>
                <w:szCs w:val="22"/>
              </w:rPr>
              <w:t xml:space="preserve"> Людмила Степановна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A36" w:rsidRPr="00A46E69" w:rsidRDefault="002938FC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Администрация Сосновского сельского поселения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A36" w:rsidRPr="00A46E69" w:rsidRDefault="002938FC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Главный бухгалтер администрации Сосновского сельского поселения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A36" w:rsidRPr="00A46E69" w:rsidRDefault="00D768C6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 xml:space="preserve">Главная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A36" w:rsidRPr="00A46E69" w:rsidRDefault="00D768C6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28.07.2000г.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A36" w:rsidRPr="00A46E69" w:rsidRDefault="00806A41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23.06.1972г.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A36" w:rsidRPr="00A46E69" w:rsidRDefault="00D768C6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Средне специальное</w:t>
            </w:r>
          </w:p>
        </w:tc>
      </w:tr>
      <w:tr w:rsidR="002938FC" w:rsidRPr="00A46E69" w:rsidTr="00DC1A36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38FC" w:rsidRPr="00A46E69" w:rsidRDefault="002938FC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38FC" w:rsidRPr="00A46E69" w:rsidRDefault="00F71B4E" w:rsidP="00F71B4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Щукина Елена Павловна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38FC" w:rsidRPr="00A46E69" w:rsidRDefault="00806A41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Администрация Сосновского сельского поселения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38FC" w:rsidRPr="00A46E69" w:rsidRDefault="00806A41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Ведущий специалист</w:t>
            </w:r>
          </w:p>
          <w:p w:rsidR="00806A41" w:rsidRPr="00A46E69" w:rsidRDefault="00806A41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>администрации Сосновского сельского поселения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38FC" w:rsidRPr="00A46E69" w:rsidRDefault="00D768C6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 xml:space="preserve">Ведущая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38FC" w:rsidRPr="00A46E69" w:rsidRDefault="00F71B4E" w:rsidP="00F71B4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  <w:r w:rsidR="00D768C6" w:rsidRPr="00A46E69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9</w:t>
            </w:r>
            <w:r w:rsidR="00D768C6" w:rsidRPr="00A46E69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5</w:t>
            </w:r>
            <w:r w:rsidR="00D768C6" w:rsidRPr="00A46E69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38FC" w:rsidRPr="00A46E69" w:rsidRDefault="00F71B4E" w:rsidP="00F71B4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D768C6" w:rsidRPr="00A46E6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="00D768C6" w:rsidRPr="00A46E69">
              <w:rPr>
                <w:b/>
                <w:sz w:val="22"/>
                <w:szCs w:val="22"/>
              </w:rPr>
              <w:t>.197</w:t>
            </w:r>
            <w:r>
              <w:rPr>
                <w:b/>
                <w:sz w:val="22"/>
                <w:szCs w:val="22"/>
              </w:rPr>
              <w:t>6</w:t>
            </w:r>
            <w:r w:rsidR="00D768C6" w:rsidRPr="00A46E69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38FC" w:rsidRPr="00A46E69" w:rsidRDefault="00F71B4E" w:rsidP="00DC1A3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46E69">
              <w:rPr>
                <w:b/>
                <w:sz w:val="22"/>
                <w:szCs w:val="22"/>
              </w:rPr>
              <w:t xml:space="preserve">Средне специальное </w:t>
            </w:r>
            <w:r w:rsidR="00D768C6" w:rsidRPr="00A46E6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DC1A36" w:rsidRPr="00A46E69" w:rsidRDefault="00DC1A36">
      <w:pPr>
        <w:rPr>
          <w:sz w:val="22"/>
          <w:szCs w:val="22"/>
        </w:rPr>
      </w:pPr>
    </w:p>
    <w:p w:rsidR="00D768C6" w:rsidRPr="00A46E69" w:rsidRDefault="00D768C6">
      <w:pPr>
        <w:rPr>
          <w:sz w:val="22"/>
          <w:szCs w:val="22"/>
        </w:rPr>
      </w:pPr>
    </w:p>
    <w:p w:rsidR="00D768C6" w:rsidRPr="00A46E69" w:rsidRDefault="00D768C6">
      <w:pPr>
        <w:rPr>
          <w:sz w:val="22"/>
          <w:szCs w:val="22"/>
        </w:rPr>
      </w:pPr>
      <w:r w:rsidRPr="00A46E69">
        <w:rPr>
          <w:sz w:val="22"/>
          <w:szCs w:val="22"/>
        </w:rPr>
        <w:t>Глава Сосновского</w:t>
      </w:r>
    </w:p>
    <w:p w:rsidR="00D768C6" w:rsidRPr="00A46E69" w:rsidRDefault="00D768C6">
      <w:pPr>
        <w:rPr>
          <w:sz w:val="22"/>
          <w:szCs w:val="22"/>
        </w:rPr>
      </w:pPr>
      <w:r w:rsidRPr="00A46E69">
        <w:rPr>
          <w:sz w:val="22"/>
          <w:szCs w:val="22"/>
        </w:rPr>
        <w:t>Сельского поселения                                                                                                                                                        Гончарова Н.М</w:t>
      </w:r>
    </w:p>
    <w:sectPr w:rsidR="00D768C6" w:rsidRPr="00A46E69" w:rsidSect="00DC1A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C1A36"/>
    <w:rsid w:val="00093FFF"/>
    <w:rsid w:val="002938FC"/>
    <w:rsid w:val="007E7449"/>
    <w:rsid w:val="00806A41"/>
    <w:rsid w:val="008E701D"/>
    <w:rsid w:val="00A46E69"/>
    <w:rsid w:val="00D768C6"/>
    <w:rsid w:val="00DC1A36"/>
    <w:rsid w:val="00F7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A36"/>
    <w:pPr>
      <w:suppressAutoHyphens/>
      <w:overflowPunct w:val="0"/>
      <w:autoSpaceDE w:val="0"/>
      <w:textAlignment w:val="baseline"/>
    </w:pPr>
    <w:rPr>
      <w:kern w:val="1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Главы, пришлите в течение сегодняшнего дня (19</vt:lpstr>
    </vt:vector>
  </TitlesOfParts>
  <Company>Home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Главы, пришлите в течение сегодняшнего дня (19</dc:title>
  <dc:creator>orgo-1</dc:creator>
  <cp:lastModifiedBy>Admin</cp:lastModifiedBy>
  <cp:revision>2</cp:revision>
  <cp:lastPrinted>2016-03-21T06:57:00Z</cp:lastPrinted>
  <dcterms:created xsi:type="dcterms:W3CDTF">2018-04-25T08:45:00Z</dcterms:created>
  <dcterms:modified xsi:type="dcterms:W3CDTF">2018-04-25T08:45:00Z</dcterms:modified>
</cp:coreProperties>
</file>